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3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附件2</w:t>
      </w:r>
    </w:p>
    <w:p w14:paraId="13376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 w14:paraId="2C6E4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  <w:t>安徽省高等学校“AI+课程思政”优秀案例</w:t>
      </w:r>
    </w:p>
    <w:p w14:paraId="7EF0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val="en-US" w:eastAsia="zh-CN"/>
        </w:rPr>
        <w:t>提交要求（参考）​</w:t>
      </w:r>
    </w:p>
    <w:p w14:paraId="6F4A0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/>
        </w:rPr>
      </w:pPr>
    </w:p>
    <w:p w14:paraId="1A845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一、案例基本信息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0294E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标题：建议采用 “[AI工具名称]在《[课程名称]》[具体知识点]教学中的思政案例”固定格式。标题需直接体现核心信息，无需额外修饰，确保要素完整、表述直观。</w:t>
      </w:r>
    </w:p>
    <w:p w14:paraId="4C492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摘要：以3-5句话简明阐述案例核心内容，需完整包含“课程及对应知识点、所用AI工具、融入的思政元素、初步实施成效”四大要素。表述可采用通俗化语言，确保逻辑连贯、信息准确。​</w:t>
      </w:r>
    </w:p>
    <w:p w14:paraId="11097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关键词：选取3-5个核心词汇，需从标题及摘要中提炼生成，紧密贴合案例核心内容，无需额外拓展关联词汇。​</w:t>
      </w:r>
    </w:p>
    <w:p w14:paraId="16548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二、案例背景​</w:t>
      </w:r>
    </w:p>
    <w:p w14:paraId="6057F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教学场景：明确案例对应的具体教学场景（如日常课堂教学、实践教学指导、课程设计辅导等），需基于教师自身真实教学经历撰写，或结合教师参与的教学赛事活动展开。</w:t>
      </w:r>
    </w:p>
    <w:p w14:paraId="6B489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问题与需求：客观阐述教学过程中存在的真实问题，同时简要说明引入AI工具与融入思政元素的必要性及解决需求，无需开展理论层面的深度分析。​</w:t>
      </w:r>
    </w:p>
    <w:p w14:paraId="1475091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br w:type="page"/>
      </w:r>
    </w:p>
    <w:p w14:paraId="4E842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三、目标设定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60E8B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AI技术目标：聚焦1-2项AI工具的实用功能设定目标，立足工具的基础应用场景，确保目标可落地、可实现。</w:t>
      </w:r>
    </w:p>
    <w:p w14:paraId="1A6CB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思政育人目标：结合学科专业特色设定简明的育人目标，需贴合课程教学实际内容，确保目标与教学环节紧密衔接。</w:t>
      </w:r>
    </w:p>
    <w:p w14:paraId="4CC1C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四、实施过程​</w:t>
      </w:r>
    </w:p>
    <w:p w14:paraId="1D21E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AI工具准备：明确所使用的常见、易操作AI工具，简要说明工具的基础准备流程，无需涉及AI工具的开发、调试或二次开发环节。​</w:t>
      </w:r>
    </w:p>
    <w:p w14:paraId="7A629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教学实施步骤：按教学逻辑分3-4个步骤撰写实施过程，每个步骤需体现“AI工具应用”与“思政元素融入”两大核心内容；步骤设计需符合日常教学节奏，无需复杂流程设计。</w:t>
      </w:r>
    </w:p>
    <w:p w14:paraId="3AD7D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五、成效分析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6A152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量化成效：以简单数据直观呈现实施效果，数据需基于教师教学过程中的实际观察与简单记录，或从教学竞赛中获取；无需开展专业统计分析或数据验证，确保数据真实、可追溯。​</w:t>
      </w:r>
    </w:p>
    <w:p w14:paraId="32EBC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质性成效：结合学生反馈意见或教师自身教学感受撰写，不需构建复杂的成效评价体系，重点突出真实体验与实际变化，确保表述客观、贴合实际。​</w:t>
      </w:r>
    </w:p>
    <w:p w14:paraId="4DD2E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六、反思与展望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3D524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反思：简要说明案例实施过程中存在的具体问题与不足，聚焦实际操作层面的短板即可，无需深入剖析问题根源。​</w:t>
      </w:r>
    </w:p>
    <w:p w14:paraId="491A9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展望：提出简单可行的改进方向与后续计划，需贴合教学实际需求，确保展望内容可落地、可执行。​</w:t>
      </w:r>
    </w:p>
    <w:p w14:paraId="43D1C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七、辅助材料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75E54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可提交简单图片材料（如AI工具操作截图、教学场景照片等），材料无需专业设计或美化，确保内容清晰、可辨识即可。​</w:t>
      </w:r>
    </w:p>
    <w:p w14:paraId="47B0B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若有相关数据表格（如学生成绩对比表、AI工具应用效率统计表等），可一并提交；若无表格材料，可在“成效分析”部分以文字形式描述相关数据。​</w:t>
      </w:r>
    </w:p>
    <w:p w14:paraId="388DF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>八、参考文献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​</w:t>
      </w:r>
    </w:p>
    <w:p w14:paraId="37638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若引用教育部《高等学校课程思政建设指导意见》等官方文件或公开政策，需规范标注文件名称与发布年份。​</w:t>
      </w:r>
    </w:p>
    <w:p w14:paraId="57686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未引用外部文献的，可直接标注 “本案例基于教师自身教学实践总结”，不要求提供大量参考文献或学术资料。​</w:t>
      </w:r>
    </w:p>
    <w:p w14:paraId="79A1E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</w:p>
    <w:p w14:paraId="16765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</w:p>
    <w:p w14:paraId="72A79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</w:p>
    <w:p w14:paraId="3927DFB4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b/>
          <w:bCs/>
        </w:rPr>
        <w:br w:type="page"/>
      </w:r>
    </w:p>
    <w:p w14:paraId="011B8026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jc w:val="center"/>
        <w:rPr>
          <w:b/>
          <w:bCs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832E553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Autospacing="0" w:afterAutospacing="0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326186F2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pacing w:beforeAutospacing="0" w:afterAutospacing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  <w:t>安徽省高校教师赛事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AI+</w:t>
      </w:r>
      <w:r>
        <w:rPr>
          <w:rFonts w:ascii="方正小标宋_GBK" w:hAnsi="方正小标宋_GBK" w:eastAsia="方正小标宋_GBK" w:cs="方正小标宋_GBK"/>
          <w:b w:val="0"/>
          <w:bCs w:val="0"/>
          <w:sz w:val="44"/>
          <w:szCs w:val="44"/>
        </w:rPr>
        <w:t>课程思政案例汇总表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横向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）</w:t>
      </w:r>
    </w:p>
    <w:p w14:paraId="215CACE7">
      <w:pPr>
        <w:rPr>
          <w:rFonts w:hint="eastAsia"/>
          <w:b/>
          <w:bCs/>
          <w:sz w:val="24"/>
          <w:lang w:val="en-US" w:eastAsia="zh-CN"/>
        </w:rPr>
      </w:pPr>
    </w:p>
    <w:p w14:paraId="2867A9A3">
      <w:pPr>
        <w:spacing w:after="157" w:afterLines="50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 xml:space="preserve">所属学院：                          填表人：                  </w:t>
      </w:r>
    </w:p>
    <w:tbl>
      <w:tblPr>
        <w:tblStyle w:val="8"/>
        <w:tblW w:w="144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0"/>
        <w:gridCol w:w="2545"/>
        <w:gridCol w:w="2130"/>
        <w:gridCol w:w="1795"/>
        <w:gridCol w:w="2425"/>
        <w:gridCol w:w="2086"/>
        <w:gridCol w:w="1307"/>
        <w:gridCol w:w="1382"/>
      </w:tblGrid>
      <w:tr w14:paraId="36483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tblHeader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5C8B5F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20D70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案例名称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CCA2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负责人姓名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607B1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负责人职称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4B8A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赛事名称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E427C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22876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赛事级别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08CFC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奖项等级</w:t>
            </w:r>
          </w:p>
        </w:tc>
      </w:tr>
      <w:tr w14:paraId="5ED7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1FF69B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AD7447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8B4965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069EEC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1009C3A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718012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628C118">
            <w:pPr>
              <w:jc w:val="left"/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531C31A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36F2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0097BD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546FB2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4BDAB1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6D449B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7EA327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A3D212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AE595E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7822719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E03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AE5AE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24EC36F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63A476A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490B6B6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EC01F8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0449A8C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2139B9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90" w:type="dxa"/>
              <w:left w:w="135" w:type="dxa"/>
              <w:bottom w:w="90" w:type="dxa"/>
              <w:right w:w="135" w:type="dxa"/>
            </w:tcMar>
            <w:vAlign w:val="center"/>
          </w:tcPr>
          <w:p w14:paraId="36B0638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CA28DF9">
      <w:pPr>
        <w:rPr>
          <w:rFonts w:hint="eastAsia"/>
          <w:lang w:val="en-US" w:eastAsia="zh-CN"/>
        </w:rPr>
      </w:pPr>
    </w:p>
    <w:sectPr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DEA29F-9E6C-46A4-9444-6849A71FC5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4E14ED6-FBF4-427A-B5AB-36A035CF52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DC62B3-5A19-455C-8ABA-1D82DA76624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E03DFB9-7CBD-40F2-A500-AB50ACDA37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7F6E"/>
    <w:rsid w:val="03990B73"/>
    <w:rsid w:val="05161364"/>
    <w:rsid w:val="0AA454A3"/>
    <w:rsid w:val="0C495DAA"/>
    <w:rsid w:val="120B139F"/>
    <w:rsid w:val="148F6A21"/>
    <w:rsid w:val="2C4555B0"/>
    <w:rsid w:val="32C10375"/>
    <w:rsid w:val="3C06738B"/>
    <w:rsid w:val="40F92253"/>
    <w:rsid w:val="42A32058"/>
    <w:rsid w:val="52ED3EF3"/>
    <w:rsid w:val="56AD44C1"/>
    <w:rsid w:val="57CA6889"/>
    <w:rsid w:val="5B537A21"/>
    <w:rsid w:val="5E517400"/>
    <w:rsid w:val="6A6A1EA4"/>
    <w:rsid w:val="6B946547"/>
    <w:rsid w:val="6E72115D"/>
    <w:rsid w:val="712C1BB8"/>
    <w:rsid w:val="72766D52"/>
    <w:rsid w:val="76945BF1"/>
    <w:rsid w:val="76A77839"/>
    <w:rsid w:val="7D730DA3"/>
    <w:rsid w:val="7E76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a42c26de-0f05-4951-91f2-7c8f7d6fd191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110975D4</paraID>
      <start>7</start>
      <end>8</end>
      <status>ignored</status>
      <modifiedWord/>
      <trackRevisions>false</trackRevisions>
    </reviewItem>
    <reviewItem>
      <errorID>52cf0ba9-5f18-41ba-86e1-440f38acc362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7A629CBB</paraID>
      <start>14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4694a39-bf44-4715-84a8-f76fc0ab51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1213</Words>
  <Characters>1237</Characters>
  <Lines>0</Lines>
  <Paragraphs>0</Paragraphs>
  <TotalTime>70</TotalTime>
  <ScaleCrop>false</ScaleCrop>
  <LinksUpToDate>false</LinksUpToDate>
  <CharactersWithSpaces>1314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2025-06-30T05:48:00Z</dcterms:created>
  <dc:creator>Lenovo</dc:creator>
  <cp:lastModifiedBy>飘雪</cp:lastModifiedBy>
  <cp:lastPrinted>2025-11-21T06:52:00Z</cp:lastPrinted>
  <dcterms:modified xsi:type="dcterms:W3CDTF">2025-11-26T02:48:24Z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eyJoZGlkIjoiMTc4YmIzZTYyYTg1ZjNmNGY3YjMyZTUzOWI2YThlNTgiLCJ1c2VySWQiOiIxMTIyMTQ5Mjc0In0=</vt:lpwstr>
  </property>
  <property fmtid="{D5CDD505-2E9C-101B-9397-08002B2CF9AE}" pid="4" name="ICV">
    <vt:lpwstr>4D523653202E436BBC2BD77C51E3BCDC_13</vt:lpwstr>
  </property>
</Properties>
</file>